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1BBA7" w14:textId="77777777" w:rsidR="0072660D" w:rsidRPr="00737E13" w:rsidRDefault="0072660D" w:rsidP="0072660D">
      <w:pPr>
        <w:tabs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6"/>
        </w:rPr>
      </w:pPr>
    </w:p>
    <w:tbl>
      <w:tblPr>
        <w:tblW w:w="0" w:type="auto"/>
        <w:tblBorders>
          <w:bottom w:val="double" w:sz="6" w:space="0" w:color="auto"/>
        </w:tblBorders>
        <w:tblLook w:val="01E0" w:firstRow="1" w:lastRow="1" w:firstColumn="1" w:lastColumn="1" w:noHBand="0" w:noVBand="0"/>
      </w:tblPr>
      <w:tblGrid>
        <w:gridCol w:w="5344"/>
        <w:gridCol w:w="236"/>
        <w:gridCol w:w="4048"/>
      </w:tblGrid>
      <w:tr w:rsidR="0072660D" w:rsidRPr="00076B74" w14:paraId="0BAEFD96" w14:textId="77777777" w:rsidTr="001A5144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2FD8CB3D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236" w:type="dxa"/>
            <w:vMerge w:val="restart"/>
            <w:tcBorders>
              <w:right w:val="dotted" w:sz="8" w:space="0" w:color="auto"/>
            </w:tcBorders>
            <w:shd w:val="clear" w:color="auto" w:fill="auto"/>
          </w:tcPr>
          <w:p w14:paraId="2AF9A746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bottom"/>
          </w:tcPr>
          <w:p w14:paraId="4692E02D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72660D" w:rsidRPr="00076B74" w14:paraId="0B44D075" w14:textId="77777777" w:rsidTr="001A5144">
        <w:trPr>
          <w:trHeight w:val="214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534311CC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WNIOSKODAWCA: </w:t>
            </w:r>
            <w:r w:rsidRPr="00476E12">
              <w:rPr>
                <w:rFonts w:ascii="Times New Roman" w:hAnsi="Times New Roman" w:cs="Times New Roman"/>
                <w:sz w:val="14"/>
                <w:szCs w:val="14"/>
              </w:rPr>
              <w:t>(imię i nazwisko lub nazwa firmy/przedsiębiorcy)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4F0EA2B0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7F842322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5E9A4C42" w14:textId="77777777" w:rsidTr="001A5144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69FDCAC7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48592FED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209065B3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5D398F39" w14:textId="77777777" w:rsidTr="001A5144">
        <w:trPr>
          <w:trHeight w:val="301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606C5DB6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ADRES ZAMIESZKANIA / SIEDZIBY: </w:t>
            </w:r>
            <w:r>
              <w:rPr>
                <w:rFonts w:ascii="Times New Roman" w:hAnsi="Times New Roman" w:cs="Times New Roman"/>
                <w:sz w:val="16"/>
              </w:rPr>
              <w:br/>
            </w:r>
            <w:r w:rsidRPr="00476E12">
              <w:rPr>
                <w:rFonts w:ascii="Times New Roman" w:hAnsi="Times New Roman" w:cs="Times New Roman"/>
                <w:sz w:val="14"/>
                <w:szCs w:val="14"/>
              </w:rPr>
              <w:t>(np. ulica, osiedle,  miejscowość, kod pocztowy)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3853F1E0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0772E14A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533A2A8D" w14:textId="77777777" w:rsidTr="001A5144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04387885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05742EA2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552DA5B0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4A8A85CC" w14:textId="77777777" w:rsidTr="001A5144">
        <w:trPr>
          <w:trHeight w:val="309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797F4659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ADRES DO KORESPONDENCJI: </w:t>
            </w:r>
            <w:r w:rsidRPr="00476E12">
              <w:rPr>
                <w:rFonts w:ascii="Times New Roman" w:hAnsi="Times New Roman" w:cs="Times New Roman"/>
                <w:sz w:val="14"/>
                <w:szCs w:val="14"/>
              </w:rPr>
              <w:t>(jeśli jest inny niż powyżej)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22BAD073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73DB9907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2035087B" w14:textId="77777777" w:rsidTr="001A5144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3F3BBE73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7206055C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14:paraId="6C08947A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6E12">
              <w:rPr>
                <w:rFonts w:ascii="Times New Roman" w:hAnsi="Times New Roman" w:cs="Times New Roman"/>
                <w:i/>
                <w:sz w:val="18"/>
              </w:rPr>
              <w:t>pieczęć wpływu</w:t>
            </w:r>
          </w:p>
        </w:tc>
      </w:tr>
      <w:tr w:rsidR="0072660D" w:rsidRPr="00076B74" w14:paraId="44CC5473" w14:textId="77777777" w:rsidTr="001A5144">
        <w:trPr>
          <w:trHeight w:val="287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2D930969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ADRES E-MAIL </w:t>
            </w:r>
            <w:r w:rsidRPr="00476E12">
              <w:rPr>
                <w:rFonts w:ascii="Times New Roman" w:hAnsi="Times New Roman" w:cs="Times New Roman"/>
                <w:sz w:val="14"/>
                <w:szCs w:val="14"/>
              </w:rPr>
              <w:t>(nie jest wymagany)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7CDCD9DB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3F9EA929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34A99FDB" w14:textId="77777777" w:rsidTr="001A5144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6DD08F59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751845C9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3F3A24FC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2660D" w:rsidRPr="00076B74" w14:paraId="28783646" w14:textId="77777777" w:rsidTr="001A5144">
        <w:trPr>
          <w:trHeight w:val="307"/>
        </w:trPr>
        <w:tc>
          <w:tcPr>
            <w:tcW w:w="5452" w:type="dxa"/>
            <w:tcBorders>
              <w:top w:val="dotted" w:sz="8" w:space="0" w:color="auto"/>
            </w:tcBorders>
            <w:shd w:val="clear" w:color="auto" w:fill="auto"/>
            <w:vAlign w:val="center"/>
          </w:tcPr>
          <w:p w14:paraId="6A6652E6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TELEFON KONTAKTOWY </w:t>
            </w:r>
            <w:r w:rsidRPr="00476E12">
              <w:rPr>
                <w:rFonts w:ascii="Times New Roman" w:hAnsi="Times New Roman" w:cs="Times New Roman"/>
                <w:sz w:val="14"/>
                <w:szCs w:val="14"/>
              </w:rPr>
              <w:t>(stacjonarny i/lub komórkowy, nie jest wymagany)</w:t>
            </w:r>
          </w:p>
          <w:p w14:paraId="72872030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4EABB16" w14:textId="77777777" w:rsidR="0072660D" w:rsidRPr="00476E12" w:rsidRDefault="0072660D" w:rsidP="001A5144">
            <w:pPr>
              <w:spacing w:after="0" w:line="240" w:lineRule="auto"/>
              <w:rPr>
                <w:rFonts w:ascii="Times New Roman" w:hAnsi="Times New Roman" w:cs="Times New Roman"/>
                <w:sz w:val="16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>Posiadam orzeczenie o: (właściwe zaznaczyć)</w:t>
            </w:r>
          </w:p>
          <w:p w14:paraId="7C181953" w14:textId="77777777" w:rsidR="0072660D" w:rsidRPr="00476E12" w:rsidRDefault="0072660D" w:rsidP="0072660D">
            <w:pPr>
              <w:numPr>
                <w:ilvl w:val="0"/>
                <w:numId w:val="6"/>
              </w:numPr>
              <w:spacing w:before="240" w:after="200" w:line="276" w:lineRule="auto"/>
              <w:ind w:left="851" w:hanging="284"/>
              <w:jc w:val="both"/>
              <w:rPr>
                <w:rFonts w:ascii="Times New Roman" w:hAnsi="Times New Roman" w:cs="Times New Roman"/>
                <w:sz w:val="16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>zakwalifikowaniu przez organy orzekające do jednego z trzech stopni niepełnosprawności (znaczny, umiarkowany, lekki),</w:t>
            </w:r>
          </w:p>
          <w:p w14:paraId="4390794B" w14:textId="77777777" w:rsidR="0072660D" w:rsidRPr="00476E12" w:rsidRDefault="0072660D" w:rsidP="0072660D">
            <w:pPr>
              <w:numPr>
                <w:ilvl w:val="0"/>
                <w:numId w:val="6"/>
              </w:numPr>
              <w:tabs>
                <w:tab w:val="right" w:pos="284"/>
                <w:tab w:val="left" w:pos="408"/>
              </w:tabs>
              <w:autoSpaceDE w:val="0"/>
              <w:autoSpaceDN w:val="0"/>
              <w:adjustRightInd w:val="0"/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16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 xml:space="preserve">całkowitej lub częściowej niezdolności do pracy na podstawie odrębnych przepisów, </w:t>
            </w:r>
          </w:p>
          <w:p w14:paraId="1889FAB4" w14:textId="77777777" w:rsidR="0072660D" w:rsidRPr="00476E12" w:rsidRDefault="0072660D" w:rsidP="001A5144">
            <w:pPr>
              <w:tabs>
                <w:tab w:val="right" w:pos="284"/>
                <w:tab w:val="left" w:pos="408"/>
              </w:tabs>
              <w:autoSpaceDE w:val="0"/>
              <w:autoSpaceDN w:val="0"/>
              <w:adjustRightInd w:val="0"/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16"/>
              </w:rPr>
            </w:pPr>
          </w:p>
          <w:p w14:paraId="006397AC" w14:textId="77777777" w:rsidR="0072660D" w:rsidRPr="00476E12" w:rsidRDefault="0072660D" w:rsidP="0072660D">
            <w:pPr>
              <w:numPr>
                <w:ilvl w:val="0"/>
                <w:numId w:val="6"/>
              </w:numPr>
              <w:tabs>
                <w:tab w:val="right" w:pos="284"/>
                <w:tab w:val="left" w:pos="408"/>
              </w:tabs>
              <w:autoSpaceDE w:val="0"/>
              <w:autoSpaceDN w:val="0"/>
              <w:adjustRightInd w:val="0"/>
              <w:spacing w:after="0" w:line="240" w:lineRule="auto"/>
              <w:ind w:left="851" w:hanging="284"/>
              <w:jc w:val="both"/>
              <w:rPr>
                <w:rFonts w:ascii="Times New Roman" w:hAnsi="Times New Roman" w:cs="Times New Roman"/>
                <w:sz w:val="16"/>
              </w:rPr>
            </w:pPr>
            <w:r w:rsidRPr="00476E12">
              <w:rPr>
                <w:rFonts w:ascii="Times New Roman" w:hAnsi="Times New Roman" w:cs="Times New Roman"/>
                <w:sz w:val="16"/>
              </w:rPr>
              <w:t>niepełnosprawności, wydanym przed ukończeniem 16 roku życia</w:t>
            </w:r>
          </w:p>
          <w:p w14:paraId="07BE5184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2B49F8FE" w14:textId="77777777" w:rsidR="0072660D" w:rsidRPr="00076B74" w:rsidRDefault="0072660D" w:rsidP="001A5144">
            <w:pPr>
              <w:tabs>
                <w:tab w:val="right" w:pos="9639"/>
              </w:tabs>
              <w:spacing w:after="0" w:line="240" w:lineRule="auto"/>
              <w:rPr>
                <w:rFonts w:ascii="Open Sans Light" w:hAnsi="Open Sans Light" w:cs="Open Sans Light"/>
              </w:rPr>
            </w:pPr>
          </w:p>
        </w:tc>
        <w:tc>
          <w:tcPr>
            <w:tcW w:w="4166" w:type="dxa"/>
            <w:tcBorders>
              <w:top w:val="dotted" w:sz="8" w:space="0" w:color="auto"/>
            </w:tcBorders>
            <w:shd w:val="clear" w:color="auto" w:fill="auto"/>
          </w:tcPr>
          <w:p w14:paraId="4FE1E76E" w14:textId="77777777" w:rsidR="0072660D" w:rsidRPr="00476E12" w:rsidRDefault="0072660D" w:rsidP="001A5144">
            <w:pPr>
              <w:tabs>
                <w:tab w:val="righ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6E12">
              <w:rPr>
                <w:rFonts w:ascii="Times New Roman" w:hAnsi="Times New Roman" w:cs="Times New Roman"/>
                <w:i/>
                <w:sz w:val="16"/>
              </w:rPr>
              <w:t>znak sprawy (nadaje urzędnik)</w:t>
            </w:r>
          </w:p>
        </w:tc>
      </w:tr>
    </w:tbl>
    <w:p w14:paraId="26C6EC5B" w14:textId="77777777" w:rsidR="0072660D" w:rsidRPr="00737E13" w:rsidRDefault="0072660D" w:rsidP="0072660D">
      <w:pPr>
        <w:tabs>
          <w:tab w:val="right" w:pos="9639"/>
        </w:tabs>
        <w:spacing w:after="0" w:line="276" w:lineRule="auto"/>
        <w:rPr>
          <w:rFonts w:ascii="Times New Roman" w:hAnsi="Times New Roman" w:cs="Times New Roman"/>
          <w:sz w:val="20"/>
          <w:szCs w:val="16"/>
        </w:rPr>
      </w:pPr>
    </w:p>
    <w:tbl>
      <w:tblPr>
        <w:tblW w:w="9684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1"/>
        <w:gridCol w:w="5211"/>
        <w:gridCol w:w="2482"/>
      </w:tblGrid>
      <w:tr w:rsidR="0072660D" w:rsidRPr="00737E13" w14:paraId="72089804" w14:textId="77777777" w:rsidTr="001A5144">
        <w:trPr>
          <w:trHeight w:val="46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1921" w14:textId="77777777" w:rsidR="0072660D" w:rsidRPr="00737E13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37E13">
              <w:rPr>
                <w:rFonts w:ascii="Times New Roman" w:hAnsi="Times New Roman" w:cs="Times New Roman"/>
                <w:b/>
              </w:rPr>
              <w:t>DRUK</w:t>
            </w:r>
          </w:p>
        </w:tc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D810" w14:textId="77777777" w:rsidR="0072660D" w:rsidRPr="00476E12" w:rsidRDefault="0072660D" w:rsidP="001A514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6E12">
              <w:rPr>
                <w:rFonts w:ascii="Times New Roman" w:hAnsi="Times New Roman" w:cs="Times New Roman"/>
                <w:b/>
                <w:sz w:val="24"/>
              </w:rPr>
              <w:t xml:space="preserve">ZGŁOSZENIE </w:t>
            </w:r>
          </w:p>
          <w:p w14:paraId="6313A5D1" w14:textId="77777777" w:rsidR="0072660D" w:rsidRPr="00D02B52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12">
              <w:rPr>
                <w:rFonts w:ascii="Times New Roman" w:hAnsi="Times New Roman" w:cs="Times New Roman"/>
                <w:b/>
                <w:sz w:val="24"/>
              </w:rPr>
              <w:t xml:space="preserve">DOTYCZĄCE KORZYSTANIA ZE ŚWIADCZENIA Z </w:t>
            </w:r>
            <w:r w:rsidRPr="00476E12">
              <w:rPr>
                <w:rFonts w:ascii="Times New Roman" w:hAnsi="Times New Roman" w:cs="Times New Roman"/>
                <w:b/>
                <w:bCs/>
                <w:sz w:val="24"/>
              </w:rPr>
              <w:t>USŁUG TŁUMACZA JĘZYKA MIGOWEGO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3220" w14:textId="77777777" w:rsidR="0072660D" w:rsidRPr="00737E13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37E13">
              <w:rPr>
                <w:rFonts w:ascii="Times New Roman" w:hAnsi="Times New Roman" w:cs="Times New Roman"/>
                <w:b/>
              </w:rPr>
              <w:t>DO PROCEDURY</w:t>
            </w:r>
          </w:p>
        </w:tc>
      </w:tr>
      <w:tr w:rsidR="0072660D" w:rsidRPr="00737E13" w14:paraId="4AFCD693" w14:textId="77777777" w:rsidTr="001A5144">
        <w:trPr>
          <w:trHeight w:val="46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CB99A" w14:textId="77777777" w:rsidR="0072660D" w:rsidRPr="00D02B52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B52">
              <w:rPr>
                <w:rFonts w:ascii="Times New Roman" w:hAnsi="Times New Roman" w:cs="Times New Roman"/>
                <w:sz w:val="24"/>
                <w:szCs w:val="24"/>
              </w:rPr>
              <w:t>or.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9355E" w14:textId="77777777" w:rsidR="0072660D" w:rsidRPr="00737E13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12A9D" w14:textId="77777777" w:rsidR="0072660D" w:rsidRPr="00737E13" w:rsidRDefault="0072660D" w:rsidP="001A5144">
            <w:pPr>
              <w:tabs>
                <w:tab w:val="right" w:pos="963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02B52">
              <w:rPr>
                <w:rFonts w:ascii="Times New Roman" w:hAnsi="Times New Roman" w:cs="Times New Roman"/>
                <w:b/>
                <w:sz w:val="24"/>
              </w:rPr>
              <w:t>OR.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  <w:r w:rsidRPr="00D02B52"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</w:tr>
    </w:tbl>
    <w:p w14:paraId="60C0A3E3" w14:textId="77777777" w:rsidR="0072660D" w:rsidRPr="00737E13" w:rsidRDefault="0072660D" w:rsidP="0072660D">
      <w:pPr>
        <w:tabs>
          <w:tab w:val="right" w:pos="9639"/>
        </w:tabs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14:paraId="595C172D" w14:textId="757D7BC3" w:rsidR="0072660D" w:rsidRPr="001C32F9" w:rsidRDefault="0072660D" w:rsidP="0072660D">
      <w:pPr>
        <w:shd w:val="clear" w:color="auto" w:fill="FFFFFF"/>
        <w:spacing w:before="100" w:beforeAutospacing="1" w:after="100" w:afterAutospacing="1" w:line="360" w:lineRule="auto"/>
        <w:ind w:left="5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 xml:space="preserve">Na podstawie </w:t>
      </w:r>
      <w:r>
        <w:rPr>
          <w:rFonts w:ascii="Times New Roman" w:hAnsi="Times New Roman" w:cs="Times New Roman"/>
          <w:sz w:val="24"/>
          <w:szCs w:val="24"/>
        </w:rPr>
        <w:t xml:space="preserve">art. </w:t>
      </w:r>
      <w:r w:rsidRPr="001C32F9">
        <w:rPr>
          <w:rFonts w:ascii="Times New Roman" w:hAnsi="Times New Roman" w:cs="Times New Roman"/>
          <w:sz w:val="24"/>
          <w:szCs w:val="24"/>
        </w:rPr>
        <w:t>12 ust. 1 i 2 ustawy z dnia 19 sierpnia 2011 r. o języku migowym i innych środkach komunikowania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13D">
        <w:rPr>
          <w:rFonts w:ascii="Times New Roman" w:hAnsi="Times New Roman" w:cs="Times New Roman"/>
          <w:sz w:val="24"/>
          <w:szCs w:val="24"/>
        </w:rPr>
        <w:t>(Dz. U. z 2017 r. poz. 1824)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C32F9">
        <w:rPr>
          <w:rFonts w:ascii="Times New Roman" w:hAnsi="Times New Roman" w:cs="Times New Roman"/>
          <w:sz w:val="24"/>
          <w:szCs w:val="24"/>
        </w:rPr>
        <w:t xml:space="preserve"> zgłaszam chęć skorzystania </w:t>
      </w:r>
      <w:r>
        <w:rPr>
          <w:rFonts w:ascii="Times New Roman" w:hAnsi="Times New Roman" w:cs="Times New Roman"/>
          <w:sz w:val="24"/>
          <w:szCs w:val="24"/>
        </w:rPr>
        <w:br/>
      </w:r>
      <w:r w:rsidRPr="001C32F9">
        <w:rPr>
          <w:rFonts w:ascii="Times New Roman" w:hAnsi="Times New Roman" w:cs="Times New Roman"/>
          <w:sz w:val="24"/>
          <w:szCs w:val="24"/>
        </w:rPr>
        <w:t>ze świadczenia usług tłumacza języka migowego:</w:t>
      </w:r>
    </w:p>
    <w:p w14:paraId="3CF1FFC6" w14:textId="77777777" w:rsidR="0072660D" w:rsidRPr="001C32F9" w:rsidRDefault="0072660D" w:rsidP="0072660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W dniu:</w:t>
      </w:r>
      <w:r w:rsidRPr="001C32F9">
        <w:rPr>
          <w:rFonts w:ascii="Times New Roman" w:hAnsi="Times New Roman" w:cs="Times New Roman"/>
          <w:sz w:val="24"/>
          <w:szCs w:val="24"/>
        </w:rPr>
        <w:br/>
      </w:r>
      <w:r w:rsidRPr="001C32F9">
        <w:rPr>
          <w:rFonts w:ascii="Times New Roman" w:hAnsi="Times New Roman" w:cs="Times New Roman"/>
          <w:i/>
          <w:sz w:val="24"/>
          <w:szCs w:val="24"/>
        </w:rPr>
        <w:t>/data, godzina/</w:t>
      </w:r>
    </w:p>
    <w:p w14:paraId="2AEE3462" w14:textId="77777777" w:rsidR="0072660D" w:rsidRPr="001C32F9" w:rsidRDefault="0072660D" w:rsidP="0072660D">
      <w:pPr>
        <w:spacing w:after="0" w:line="360" w:lineRule="auto"/>
        <w:ind w:left="720" w:hanging="436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…………………………………………………………………………………………….…..</w:t>
      </w:r>
    </w:p>
    <w:p w14:paraId="0F5C6B32" w14:textId="77777777" w:rsidR="0072660D" w:rsidRPr="001C32F9" w:rsidRDefault="0072660D" w:rsidP="0072660D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Metoda komunikowania (</w:t>
      </w:r>
      <w:r w:rsidRPr="001C32F9">
        <w:rPr>
          <w:rFonts w:ascii="Times New Roman" w:hAnsi="Times New Roman" w:cs="Times New Roman"/>
          <w:i/>
          <w:sz w:val="24"/>
          <w:szCs w:val="24"/>
        </w:rPr>
        <w:t>zaznaczyć właściwą):</w:t>
      </w:r>
    </w:p>
    <w:p w14:paraId="67891D9A" w14:textId="77777777" w:rsidR="0072660D" w:rsidRPr="001C32F9" w:rsidRDefault="0072660D" w:rsidP="0072660D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PJM (polski język migowy)</w:t>
      </w:r>
    </w:p>
    <w:p w14:paraId="12417EE1" w14:textId="77777777" w:rsidR="0072660D" w:rsidRPr="001C32F9" w:rsidRDefault="0072660D" w:rsidP="0072660D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lastRenderedPageBreak/>
        <w:t>SJM (system językowo migowy)</w:t>
      </w:r>
    </w:p>
    <w:p w14:paraId="75AD40B9" w14:textId="77777777" w:rsidR="0072660D" w:rsidRPr="001C32F9" w:rsidRDefault="0072660D" w:rsidP="0072660D">
      <w:pPr>
        <w:numPr>
          <w:ilvl w:val="0"/>
          <w:numId w:val="8"/>
        </w:numPr>
        <w:tabs>
          <w:tab w:val="left" w:pos="1134"/>
        </w:tabs>
        <w:spacing w:after="0" w:line="240" w:lineRule="auto"/>
        <w:ind w:hanging="229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SKOGN (sposób komunikowania się osób głuchoniewidomych).</w:t>
      </w:r>
    </w:p>
    <w:p w14:paraId="1298E1E3" w14:textId="77777777" w:rsidR="0072660D" w:rsidRPr="001C32F9" w:rsidRDefault="0072660D" w:rsidP="0072660D">
      <w:pPr>
        <w:tabs>
          <w:tab w:val="left" w:pos="1134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E1E6B81" w14:textId="77777777" w:rsidR="0072660D" w:rsidRPr="001C32F9" w:rsidRDefault="0072660D" w:rsidP="007266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Przedmiot sprawy załatwianej w Urzędu Gminy Przemęt</w:t>
      </w:r>
    </w:p>
    <w:p w14:paraId="400EE385" w14:textId="77777777" w:rsidR="0072660D" w:rsidRDefault="0072660D" w:rsidP="007266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3B2CE0" w14:textId="77777777" w:rsidR="0072660D" w:rsidRPr="001C32F9" w:rsidRDefault="0072660D" w:rsidP="007266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3552C1" w14:textId="77777777" w:rsidR="0072660D" w:rsidRPr="001C32F9" w:rsidRDefault="0072660D" w:rsidP="007266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3B4BDF5" w14:textId="77777777" w:rsidR="0072660D" w:rsidRPr="001C32F9" w:rsidRDefault="0072660D" w:rsidP="007266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32F9">
        <w:rPr>
          <w:rFonts w:ascii="Times New Roman" w:hAnsi="Times New Roman" w:cs="Times New Roman"/>
          <w:b/>
          <w:sz w:val="24"/>
          <w:szCs w:val="24"/>
          <w:u w:val="single"/>
        </w:rPr>
        <w:t>WAŻNE</w:t>
      </w:r>
    </w:p>
    <w:p w14:paraId="57E845FB" w14:textId="77777777" w:rsidR="0072660D" w:rsidRPr="001C32F9" w:rsidRDefault="0072660D" w:rsidP="007266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2F9">
        <w:rPr>
          <w:rFonts w:ascii="Times New Roman" w:hAnsi="Times New Roman" w:cs="Times New Roman"/>
          <w:sz w:val="24"/>
          <w:szCs w:val="24"/>
        </w:rPr>
        <w:t>Jeżeli chce Pan/Pani skorzystać BEZPŁATNIE ze świadczenia tłumacza PJM, SJM lub SKOGN PROSZĘ ZABRAĆ ZE SOBĄ ORZECZENIE (do wglądu).</w:t>
      </w:r>
    </w:p>
    <w:p w14:paraId="04D19032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8"/>
          <w:szCs w:val="16"/>
        </w:rPr>
      </w:pPr>
    </w:p>
    <w:p w14:paraId="769571C1" w14:textId="77777777" w:rsidR="0072660D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8"/>
          <w:szCs w:val="16"/>
        </w:rPr>
      </w:pPr>
    </w:p>
    <w:p w14:paraId="5E39DDAA" w14:textId="77777777" w:rsidR="0072660D" w:rsidRDefault="0072660D" w:rsidP="0072660D">
      <w:pPr>
        <w:tabs>
          <w:tab w:val="right" w:pos="9639"/>
        </w:tabs>
        <w:spacing w:after="0" w:line="276" w:lineRule="auto"/>
        <w:ind w:left="6521"/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……………………………………</w:t>
      </w:r>
    </w:p>
    <w:p w14:paraId="6CF9B9F7" w14:textId="77777777" w:rsidR="0072660D" w:rsidRDefault="0072660D" w:rsidP="0072660D">
      <w:pPr>
        <w:tabs>
          <w:tab w:val="right" w:pos="9639"/>
        </w:tabs>
        <w:spacing w:after="0" w:line="276" w:lineRule="auto"/>
        <w:ind w:left="6521"/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18"/>
          <w:szCs w:val="16"/>
        </w:rPr>
        <w:t>podpis</w:t>
      </w:r>
    </w:p>
    <w:p w14:paraId="4360388F" w14:textId="77777777" w:rsidR="0072660D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8"/>
          <w:szCs w:val="16"/>
        </w:rPr>
      </w:pPr>
    </w:p>
    <w:p w14:paraId="5603D755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Zgodnie z art. 13 ust. 1 i ust. 2 Rozporządzenia Parlamentu Europejskiego i Rady (UE) 2016/679 z dnia 27 kwietnia 2016 r. </w:t>
      </w:r>
      <w:r w:rsidRPr="001C32F9">
        <w:rPr>
          <w:rFonts w:ascii="Times New Roman" w:hAnsi="Times New Roman" w:cs="Times New Roman"/>
          <w:sz w:val="16"/>
          <w:szCs w:val="16"/>
        </w:rPr>
        <w:br/>
        <w:t xml:space="preserve">w sprawie ochrony osób fizycznych w związku z przetwarzaniem danych osobowych i w sprawie swobodnego przepływu takich danych oraz uchylenia dyrektywy 95/46/WE (dalej ogólne rozporządzenie o ochronie danych), Dziennik Urzędowy UE, </w:t>
      </w:r>
      <w:r w:rsidRPr="001C32F9">
        <w:rPr>
          <w:rFonts w:ascii="Times New Roman" w:hAnsi="Times New Roman" w:cs="Times New Roman"/>
          <w:sz w:val="16"/>
          <w:szCs w:val="16"/>
        </w:rPr>
        <w:br/>
        <w:t>L  119/1 z 4 maja 2016 r.  Wójt Gminy Przemęt jako Administrator danych osobowych Urzędu Gminy Przemęt podaje następujące informacje:</w:t>
      </w:r>
    </w:p>
    <w:p w14:paraId="6C68AA5F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1. Administratorem Pani/Pana danych osobowych jest Wójt Gminy Przemęt, z siedzibą w Urzędzie Gminy Przemęt,  ul. Jagiellońska 8, </w:t>
      </w:r>
    </w:p>
    <w:p w14:paraId="065CFE32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64-234 Przemęt, dane kontaktowe: urzad@przemet.pl, 65 549 60 71, 65 615 69 49.</w:t>
      </w:r>
    </w:p>
    <w:p w14:paraId="3890650F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2. Kontakt do inspektora ochrony danych w Urzędzie Gminy Przemęt: tel. 65 615 69 66, adres e-mail: iod@przemet.pl. </w:t>
      </w:r>
    </w:p>
    <w:p w14:paraId="1681C053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3. Pani/Pana dane osobowe przetwarzane będą w celu </w:t>
      </w:r>
      <w:r w:rsidRPr="001C32F9">
        <w:rPr>
          <w:rFonts w:ascii="Times New Roman" w:hAnsi="Times New Roman" w:cs="Times New Roman"/>
          <w:i/>
          <w:sz w:val="16"/>
          <w:szCs w:val="16"/>
          <w:u w:val="single"/>
        </w:rPr>
        <w:t>realizacji zgłoszenia dotyczącego korzystania ze świadczenia z usług tłumacza języka migowego</w:t>
      </w:r>
      <w:r w:rsidRPr="001C32F9">
        <w:rPr>
          <w:rFonts w:ascii="Times New Roman" w:hAnsi="Times New Roman" w:cs="Times New Roman"/>
          <w:sz w:val="16"/>
          <w:szCs w:val="16"/>
        </w:rPr>
        <w:t>. Zgodnie z ogólnym rozporządzeniem o ochronie danych podstawą prawną przetwarzania Pani/Pana danych osobowych jest wypełnienie obowiązku prawnego ciążącego na Administratorze zgodnie  z art. 6 ust. 1 lit. c ogólnego rozporządzenia o ochronie danych.</w:t>
      </w:r>
    </w:p>
    <w:p w14:paraId="0ABBFBC2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4. Odbiorcami Pani/Pana danych osobowych będą osoby upoważnione przez Administratora Pani/Pana danych osobowych do przetwarzania danych w ramach wykonywania swoich obowiązków służbowych oraz instytucje publiczne, którym udostępnienie danych osobowych regulują odrębne przepisy prawa.</w:t>
      </w:r>
    </w:p>
    <w:p w14:paraId="68B5FF84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5. Pani/Pana dane osobowe nie będą przekazywane do państwa trzeciego ani żadnej organizacji międzynarodowej.</w:t>
      </w:r>
    </w:p>
    <w:p w14:paraId="29185414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6. Pani/Pana dane osobowe będą przechowywane zgodnie z ustawowym obowiązkiem przechowywania dokumentacji- obowiązującym Jednolitym Rzeczowym Wykazem Akt lub innych regulacji prawnych.</w:t>
      </w:r>
    </w:p>
    <w:p w14:paraId="255E570A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7. Posiada Pani/Pan prawo dostępu do swoich danych oraz możliwość ich sprostowania.</w:t>
      </w:r>
    </w:p>
    <w:p w14:paraId="2F3DD0F5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>8. Ma Pani/Pan prawo wniesienia skargi do Urzędu Ochrony Danych Osobowych gdy uzna Pani/Pan, iż przetwarzanie danych osobowych Pani/Pana dotyczących narusza przepisy o ochronie danych.</w:t>
      </w:r>
    </w:p>
    <w:p w14:paraId="718614ED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9. Podanie przez Panią/Pana danych osobowych jest wymogiem ustawowym. Jest Pani/Pan zobowiązana/y do ich podania </w:t>
      </w:r>
    </w:p>
    <w:p w14:paraId="3FDDC4B4" w14:textId="77777777" w:rsidR="0072660D" w:rsidRPr="001C32F9" w:rsidRDefault="0072660D" w:rsidP="0072660D">
      <w:pPr>
        <w:tabs>
          <w:tab w:val="right" w:pos="9639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a konsekwencją niepodania danych osobowych będzie skutkowało brakiem możliwości realizacji zadania wymienionego w pkt. 3. </w:t>
      </w:r>
    </w:p>
    <w:p w14:paraId="39D009EE" w14:textId="38910CB0" w:rsidR="0072660D" w:rsidRPr="001C32F9" w:rsidRDefault="0072660D" w:rsidP="0072660D">
      <w:pPr>
        <w:tabs>
          <w:tab w:val="right" w:pos="9639"/>
        </w:tabs>
        <w:spacing w:after="0" w:line="276" w:lineRule="auto"/>
        <w:rPr>
          <w:rFonts w:ascii="Times New Roman" w:hAnsi="Times New Roman" w:cs="Times New Roman"/>
          <w:sz w:val="16"/>
          <w:szCs w:val="16"/>
        </w:rPr>
      </w:pPr>
      <w:r w:rsidRPr="001C32F9">
        <w:rPr>
          <w:rFonts w:ascii="Times New Roman" w:hAnsi="Times New Roman" w:cs="Times New Roman"/>
          <w:sz w:val="16"/>
          <w:szCs w:val="16"/>
        </w:rPr>
        <w:t xml:space="preserve">10. Pani/Pana dane osobowe będą przetwarzane w sposób częściowo zautomatyzowany i w formie papierowej, nie będą poddawane procesowi profilowania.                                                                                              </w:t>
      </w:r>
    </w:p>
    <w:p w14:paraId="60A5788D" w14:textId="7040C76E" w:rsidR="003C103E" w:rsidRPr="0072660D" w:rsidRDefault="0072660D" w:rsidP="0072660D">
      <w:pPr>
        <w:tabs>
          <w:tab w:val="right" w:pos="9639"/>
        </w:tabs>
        <w:spacing w:after="0" w:line="276" w:lineRule="auto"/>
      </w:pPr>
      <w:r>
        <w:rPr>
          <w:rFonts w:ascii="Times New Roman" w:hAnsi="Times New Roman" w:cs="Times New Roman"/>
          <w:sz w:val="20"/>
          <w:szCs w:val="16"/>
        </w:rPr>
        <w:t>A</w:t>
      </w:r>
      <w:r w:rsidRPr="00737E13">
        <w:rPr>
          <w:rFonts w:ascii="Times New Roman" w:hAnsi="Times New Roman" w:cs="Times New Roman"/>
          <w:sz w:val="20"/>
          <w:szCs w:val="16"/>
        </w:rPr>
        <w:t xml:space="preserve">ktualizacja: </w:t>
      </w:r>
      <w:r>
        <w:rPr>
          <w:rFonts w:ascii="Times New Roman" w:hAnsi="Times New Roman" w:cs="Times New Roman"/>
          <w:sz w:val="20"/>
          <w:szCs w:val="16"/>
        </w:rPr>
        <w:t>30</w:t>
      </w:r>
      <w:r>
        <w:rPr>
          <w:rFonts w:ascii="Times New Roman" w:hAnsi="Times New Roman" w:cs="Times New Roman"/>
          <w:sz w:val="20"/>
          <w:szCs w:val="16"/>
        </w:rPr>
        <w:t>.0</w:t>
      </w:r>
      <w:r>
        <w:rPr>
          <w:rFonts w:ascii="Times New Roman" w:hAnsi="Times New Roman" w:cs="Times New Roman"/>
          <w:sz w:val="20"/>
          <w:szCs w:val="16"/>
        </w:rPr>
        <w:t>1</w:t>
      </w:r>
      <w:r>
        <w:rPr>
          <w:rFonts w:ascii="Times New Roman" w:hAnsi="Times New Roman" w:cs="Times New Roman"/>
          <w:sz w:val="20"/>
          <w:szCs w:val="16"/>
        </w:rPr>
        <w:t>.20</w:t>
      </w:r>
      <w:r>
        <w:rPr>
          <w:rFonts w:ascii="Times New Roman" w:hAnsi="Times New Roman" w:cs="Times New Roman"/>
          <w:sz w:val="20"/>
          <w:szCs w:val="16"/>
        </w:rPr>
        <w:t>20</w:t>
      </w:r>
      <w:r>
        <w:rPr>
          <w:rFonts w:ascii="Times New Roman" w:hAnsi="Times New Roman" w:cs="Times New Roman"/>
          <w:sz w:val="20"/>
          <w:szCs w:val="16"/>
        </w:rPr>
        <w:t>r. F-</w:t>
      </w:r>
      <w:r>
        <w:rPr>
          <w:rFonts w:ascii="Times New Roman" w:hAnsi="Times New Roman" w:cs="Times New Roman"/>
          <w:sz w:val="20"/>
          <w:szCs w:val="16"/>
        </w:rPr>
        <w:t>2</w:t>
      </w:r>
      <w:bookmarkStart w:id="0" w:name="_GoBack"/>
      <w:bookmarkEnd w:id="0"/>
    </w:p>
    <w:sectPr w:rsidR="003C103E" w:rsidRPr="0072660D" w:rsidSect="00E14357">
      <w:headerReference w:type="default" r:id="rId7"/>
      <w:footerReference w:type="default" r:id="rId8"/>
      <w:pgSz w:w="11906" w:h="16838"/>
      <w:pgMar w:top="1418" w:right="1134" w:bottom="1418" w:left="1134" w:header="567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AC992" w14:textId="77777777" w:rsidR="00727E72" w:rsidRDefault="00727E72" w:rsidP="001B52CC">
      <w:pPr>
        <w:spacing w:after="0" w:line="240" w:lineRule="auto"/>
      </w:pPr>
      <w:r>
        <w:separator/>
      </w:r>
    </w:p>
  </w:endnote>
  <w:endnote w:type="continuationSeparator" w:id="0">
    <w:p w14:paraId="6B6932C3" w14:textId="77777777" w:rsidR="00727E72" w:rsidRDefault="00727E72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8BE62E97-9ED8-488D-A13A-F39B64A2698F}"/>
    <w:embedBold r:id="rId2" w:fontKey="{0E227DF4-8481-4CD2-8E70-7977A2EFBEF1}"/>
    <w:embedItalic r:id="rId3" w:fontKey="{1BD9C08E-4252-49DD-B87A-52BD1E80AD40}"/>
    <w:embedBoldItalic r:id="rId4" w:fontKey="{F42E405E-C32A-4AC4-816D-355BB9E7055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72A9772-033F-4E14-A71F-1D7CA2C9940B}"/>
  </w:font>
  <w:font w:name="Open Sans Light">
    <w:altName w:val="Segoe UI"/>
    <w:charset w:val="EE"/>
    <w:family w:val="swiss"/>
    <w:pitch w:val="variable"/>
    <w:sig w:usb0="E00002EF" w:usb1="4000205B" w:usb2="00000028" w:usb3="00000000" w:csb0="0000019F" w:csb1="00000000"/>
    <w:embedRegular r:id="rId6" w:fontKey="{95AA4880-8C99-4C73-B652-06C1CE8488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0108621-5451-4987-8F76-EA86A76E3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3FB00" w14:textId="77777777" w:rsidR="00400D93" w:rsidRDefault="00400D93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253"/>
      <w:gridCol w:w="2975"/>
    </w:tblGrid>
    <w:tr w:rsidR="004806F6" w:rsidRPr="00EC28D7" w14:paraId="4CFE3783" w14:textId="77777777" w:rsidTr="00F555F2">
      <w:tc>
        <w:tcPr>
          <w:tcW w:w="2410" w:type="dxa"/>
          <w:tcBorders>
            <w:top w:val="dotted" w:sz="6" w:space="0" w:color="auto"/>
          </w:tcBorders>
        </w:tcPr>
        <w:p w14:paraId="15F10B04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228" w:type="dxa"/>
          <w:gridSpan w:val="2"/>
          <w:tcBorders>
            <w:top w:val="dotted" w:sz="6" w:space="0" w:color="auto"/>
          </w:tcBorders>
          <w:vAlign w:val="center"/>
        </w:tcPr>
        <w:p w14:paraId="5B404E07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9F0B94" w14:paraId="0B471EF3" w14:textId="77777777" w:rsidTr="002D0317">
      <w:tc>
        <w:tcPr>
          <w:tcW w:w="2410" w:type="dxa"/>
          <w:tcBorders>
            <w:right w:val="dashed" w:sz="4" w:space="0" w:color="808080" w:themeColor="background1" w:themeShade="80"/>
          </w:tcBorders>
        </w:tcPr>
        <w:p w14:paraId="4FA475AE" w14:textId="77777777" w:rsidR="00422DBF" w:rsidRPr="009F0B94" w:rsidRDefault="00746A9C" w:rsidP="00840EBA">
          <w:pPr>
            <w:pStyle w:val="Nagwek"/>
            <w:spacing w:line="276" w:lineRule="auto"/>
            <w:ind w:left="318" w:hanging="284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sz w:val="16"/>
              <w:szCs w:val="16"/>
              <w:lang w:eastAsia="pl-PL"/>
            </w:rPr>
            <w:drawing>
              <wp:inline distT="0" distB="0" distL="0" distR="0" wp14:anchorId="2F9E4A60" wp14:editId="66982408">
                <wp:extent cx="104775" cy="104775"/>
                <wp:effectExtent l="0" t="0" r="9525" b="952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u</w:t>
          </w:r>
          <w:r w:rsidR="00C060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l.</w:t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Jagiellońska 8</w:t>
          </w:r>
        </w:p>
        <w:p w14:paraId="73436CEC" w14:textId="77777777" w:rsidR="00C060D2" w:rsidRPr="009F0B94" w:rsidRDefault="00422DBF" w:rsidP="00840EBA">
          <w:pPr>
            <w:pStyle w:val="Nagwek"/>
            <w:spacing w:line="276" w:lineRule="auto"/>
            <w:ind w:left="176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64-234 Przemęt</w:t>
          </w:r>
        </w:p>
        <w:p w14:paraId="7CB69C55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5AB3AF8" wp14:editId="450223CB">
                <wp:extent cx="108000" cy="108000"/>
                <wp:effectExtent l="0" t="0" r="6350" b="6350"/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nt-awesome_4-7-0_phone_256_0_007dff_non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Tel.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66</w:t>
          </w:r>
        </w:p>
        <w:p w14:paraId="049859CD" w14:textId="77777777" w:rsidR="004806F6" w:rsidRPr="009F0B94" w:rsidRDefault="004806F6" w:rsidP="00840EBA">
          <w:pPr>
            <w:pStyle w:val="Nagwek"/>
            <w:spacing w:line="276" w:lineRule="auto"/>
            <w:ind w:left="360" w:hanging="360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E240B91" wp14:editId="47DCBE4C">
                <wp:extent cx="108000" cy="108000"/>
                <wp:effectExtent l="0" t="0" r="6350" b="6350"/>
                <wp:docPr id="68" name="Obraz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font-awesome_4-7-0_fax_256_0_007dff_no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Fax.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67</w:t>
          </w:r>
        </w:p>
        <w:p w14:paraId="63B9B6C2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7A7D56ED" wp14:editId="357CC2D3">
                <wp:extent cx="108000" cy="108000"/>
                <wp:effectExtent l="0" t="0" r="6350" b="6350"/>
                <wp:docPr id="60" name="Obraz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undation-icon-fonts_2015-02-16_mail_256_0_007dff_non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Mail.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urzad@przemet.pl</w:t>
          </w:r>
        </w:p>
        <w:p w14:paraId="66A50D89" w14:textId="77777777" w:rsidR="004806F6" w:rsidRPr="009F0B94" w:rsidRDefault="004806F6" w:rsidP="00840EBA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0E4AF4E4" wp14:editId="6CA1994E">
                <wp:extent cx="108000" cy="108000"/>
                <wp:effectExtent l="0" t="0" r="6350" b="6350"/>
                <wp:docPr id="61" name="Obraz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igature-symbols_2-11-0_web_256_0_007dff_none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Web.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www.przemet.pl</w:t>
          </w:r>
        </w:p>
      </w:tc>
      <w:tc>
        <w:tcPr>
          <w:tcW w:w="4253" w:type="dxa"/>
          <w:tcBorders>
            <w:right w:val="dashed" w:sz="4" w:space="0" w:color="808080" w:themeColor="background1" w:themeShade="80"/>
          </w:tcBorders>
          <w:tcMar>
            <w:left w:w="284" w:type="dxa"/>
          </w:tcMar>
        </w:tcPr>
        <w:p w14:paraId="65053189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Urzędu:</w:t>
          </w:r>
        </w:p>
        <w:p w14:paraId="134A3CC6" w14:textId="77777777" w:rsidR="004806F6" w:rsidRPr="009F0B94" w:rsidRDefault="004806F6" w:rsidP="00840EBA">
          <w:pPr>
            <w:pStyle w:val="Akapitzlist"/>
            <w:numPr>
              <w:ilvl w:val="0"/>
              <w:numId w:val="1"/>
            </w:numPr>
            <w:spacing w:line="360" w:lineRule="auto"/>
            <w:ind w:left="601" w:hanging="241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– Piątek 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7:30 – 1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5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3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0</w:t>
          </w:r>
        </w:p>
        <w:p w14:paraId="220A2FE7" w14:textId="77777777" w:rsidR="006E66C0" w:rsidRPr="009F0B94" w:rsidRDefault="006E66C0" w:rsidP="003B1FAF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Biura Obsługi Klienta:</w:t>
          </w:r>
        </w:p>
        <w:p w14:paraId="7BDC7EB1" w14:textId="77777777" w:rsidR="006E66C0" w:rsidRPr="009F0B94" w:rsidRDefault="006E66C0" w:rsidP="003B1FAF">
          <w:pPr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 – Piątek  7:30 – 17:00</w:t>
          </w:r>
        </w:p>
        <w:p w14:paraId="54F53AF8" w14:textId="77777777" w:rsidR="001B2D45" w:rsidRPr="009F0B94" w:rsidRDefault="004806F6" w:rsidP="00A705F5">
          <w:p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Dyżury wójta: </w:t>
          </w:r>
          <w:r w:rsidR="005228BA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8B503E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14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 –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16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br/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/po wcześni</w:t>
          </w:r>
          <w:r w:rsidR="000E680C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ejszym uzgodnieniu terminu</w:t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</w:t>
          </w:r>
        </w:p>
      </w:tc>
      <w:tc>
        <w:tcPr>
          <w:tcW w:w="2975" w:type="dxa"/>
          <w:tcBorders>
            <w:left w:val="dashed" w:sz="4" w:space="0" w:color="808080" w:themeColor="background1" w:themeShade="80"/>
          </w:tcBorders>
          <w:tcMar>
            <w:left w:w="284" w:type="dxa"/>
          </w:tcMar>
        </w:tcPr>
        <w:p w14:paraId="5EE420DF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Numer konta Gminy Przemęt: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83 8669 0001 0042 0000 2000  0038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="00A705F5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Bank Spółdzielczy Wschowa o/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Przemęt</w:t>
          </w:r>
        </w:p>
        <w:p w14:paraId="70CDF09D" w14:textId="77777777" w:rsidR="008A42DE" w:rsidRPr="009F0B94" w:rsidRDefault="004806F6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>Gmina Przemęt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–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NIP</w:t>
          </w:r>
          <w:r w:rsidR="008A42DE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923-16-51-446</w:t>
          </w:r>
        </w:p>
        <w:p w14:paraId="27949C91" w14:textId="77777777" w:rsidR="004806F6" w:rsidRPr="009F0B94" w:rsidRDefault="008A42DE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 xml:space="preserve">Gmina Przemęt - </w:t>
          </w:r>
          <w:r w:rsidR="004806F6"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REGON</w:t>
          </w:r>
          <w:r w:rsidR="004806F6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411050793</w:t>
          </w:r>
        </w:p>
      </w:tc>
    </w:tr>
  </w:tbl>
  <w:p w14:paraId="427B1390" w14:textId="77777777" w:rsidR="00E14357" w:rsidRDefault="00E14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54041" w14:textId="77777777" w:rsidR="00727E72" w:rsidRDefault="00727E72" w:rsidP="001B52CC">
      <w:pPr>
        <w:spacing w:after="0" w:line="240" w:lineRule="auto"/>
      </w:pPr>
      <w:r>
        <w:separator/>
      </w:r>
    </w:p>
  </w:footnote>
  <w:footnote w:type="continuationSeparator" w:id="0">
    <w:p w14:paraId="05A4D379" w14:textId="77777777" w:rsidR="00727E72" w:rsidRDefault="00727E72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54"/>
      <w:gridCol w:w="1272"/>
      <w:gridCol w:w="1412"/>
    </w:tblGrid>
    <w:tr w:rsidR="00596050" w14:paraId="66377F19" w14:textId="77777777" w:rsidTr="005B7AE3">
      <w:trPr>
        <w:trHeight w:val="992"/>
      </w:trPr>
      <w:tc>
        <w:tcPr>
          <w:tcW w:w="6955" w:type="dxa"/>
          <w:vAlign w:val="center"/>
        </w:tcPr>
        <w:p w14:paraId="018C8081" w14:textId="6C7DA4FD" w:rsidR="00596050" w:rsidRDefault="00211E40" w:rsidP="00211E40">
          <w:pPr>
            <w:pStyle w:val="Nagwek"/>
            <w:jc w:val="right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rPr>
              <w:b/>
              <w:bCs/>
              <w:noProof/>
              <w:color w:val="000000" w:themeColor="text1"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FDEEEF" wp14:editId="32581ACF">
                    <wp:simplePos x="0" y="0"/>
                    <wp:positionH relativeFrom="column">
                      <wp:posOffset>114935</wp:posOffset>
                    </wp:positionH>
                    <wp:positionV relativeFrom="paragraph">
                      <wp:posOffset>120650</wp:posOffset>
                    </wp:positionV>
                    <wp:extent cx="1120140" cy="448945"/>
                    <wp:effectExtent l="0" t="0" r="3810" b="8255"/>
                    <wp:wrapNone/>
                    <wp:docPr id="4" name="Pole tekstow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20140" cy="4489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BFE025" w14:textId="38172407" w:rsidR="00211E40" w:rsidRPr="00211E40" w:rsidRDefault="00211E40" w:rsidP="00211E40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FDEEE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" o:spid="_x0000_s1026" type="#_x0000_t202" style="position:absolute;left:0;text-align:left;margin-left:9.05pt;margin-top:9.5pt;width:88.2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" fillcolor="white [3201]" stroked="f" strokeweight=".5pt">
                    <v:textbox>
                      <w:txbxContent>
                        <w:p w14:paraId="6EBFE025" w14:textId="38172407" w:rsidR="00211E40" w:rsidRPr="00211E40" w:rsidRDefault="00211E40" w:rsidP="00211E40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211E40">
            <w:rPr>
              <w:noProof/>
              <w:color w:val="000000" w:themeColor="text1"/>
              <w:sz w:val="20"/>
              <w:szCs w:val="20"/>
              <w:lang w:eastAsia="pl-PL"/>
            </w:rPr>
            <w:t xml:space="preserve"> </w:t>
          </w:r>
          <w:r w:rsidR="00BF1625" w:rsidRPr="00BF1625">
            <w:rPr>
              <w:noProof/>
              <w:color w:val="000000" w:themeColor="text1"/>
              <w:sz w:val="20"/>
              <w:szCs w:val="20"/>
              <w:lang w:eastAsia="pl-PL"/>
            </w:rPr>
            <w:drawing>
              <wp:inline distT="0" distB="0" distL="0" distR="0" wp14:anchorId="197C3128" wp14:editId="4C76891F">
                <wp:extent cx="1139377" cy="6120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1139377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2" w:type="dxa"/>
          <w:vAlign w:val="center"/>
        </w:tcPr>
        <w:p w14:paraId="062A875E" w14:textId="77777777" w:rsidR="00596050" w:rsidRDefault="00655817" w:rsidP="00655817">
          <w:pPr>
            <w:pStyle w:val="Nagwek"/>
            <w:jc w:val="center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rPr>
              <w:noProof/>
              <w:color w:val="000000" w:themeColor="text1"/>
              <w:sz w:val="20"/>
              <w:szCs w:val="20"/>
              <w:lang w:eastAsia="pl-PL"/>
            </w:rPr>
            <w:drawing>
              <wp:inline distT="0" distB="0" distL="0" distR="0" wp14:anchorId="7A774FF0" wp14:editId="4E4296AF">
                <wp:extent cx="669600" cy="720000"/>
                <wp:effectExtent l="0" t="0" r="0" b="444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gminy nowe 2015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tcMar>
            <w:left w:w="0" w:type="dxa"/>
            <w:right w:w="0" w:type="dxa"/>
          </w:tcMar>
          <w:vAlign w:val="center"/>
        </w:tcPr>
        <w:p w14:paraId="2897E4F6" w14:textId="77777777" w:rsidR="00596050" w:rsidRDefault="00655817" w:rsidP="006923A2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B9B9203" wp14:editId="4A3D6025">
                <wp:extent cx="720000" cy="720000"/>
                <wp:effectExtent l="0" t="0" r="0" b="444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ndrzej-preloader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14EC" w14:paraId="66713C96" w14:textId="77777777" w:rsidTr="005B7AE3">
      <w:tc>
        <w:tcPr>
          <w:tcW w:w="9639" w:type="dxa"/>
          <w:gridSpan w:val="3"/>
          <w:tcBorders>
            <w:bottom w:val="dotted" w:sz="6" w:space="0" w:color="auto"/>
          </w:tcBorders>
          <w:vAlign w:val="center"/>
        </w:tcPr>
        <w:p w14:paraId="7A13D8CD" w14:textId="77777777" w:rsidR="000014EC" w:rsidRPr="000014EC" w:rsidRDefault="000014EC" w:rsidP="006923A2">
          <w:pPr>
            <w:pStyle w:val="Nagwek"/>
            <w:jc w:val="center"/>
            <w:rPr>
              <w:noProof/>
              <w:color w:val="000000" w:themeColor="text1"/>
              <w:sz w:val="16"/>
              <w:szCs w:val="16"/>
              <w:lang w:eastAsia="pl-PL"/>
            </w:rPr>
          </w:pPr>
        </w:p>
      </w:tc>
    </w:tr>
  </w:tbl>
  <w:p w14:paraId="212E3A1C" w14:textId="77777777" w:rsidR="001B52CC" w:rsidRDefault="001B52CC" w:rsidP="005B7A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91.25pt;height:191.25pt;visibility:visible;mso-wrap-style:square" o:bullet="t">
        <v:imagedata r:id="rId1" o:title=""/>
      </v:shape>
    </w:pict>
  </w:numPicBullet>
  <w:numPicBullet w:numPicBulletId="1">
    <w:pict>
      <v:shape id="_x0000_i1163" type="#_x0000_t75" style="width:191.8pt;height:191.8pt;visibility:visible;mso-wrap-style:square" o:bullet="t">
        <v:imagedata r:id="rId2" o:title=""/>
      </v:shape>
    </w:pict>
  </w:numPicBullet>
  <w:abstractNum w:abstractNumId="0" w15:restartNumberingAfterBreak="0">
    <w:nsid w:val="071A2DB1"/>
    <w:multiLevelType w:val="hybridMultilevel"/>
    <w:tmpl w:val="49F8382E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4B495F"/>
    <w:multiLevelType w:val="hybridMultilevel"/>
    <w:tmpl w:val="AF981142"/>
    <w:lvl w:ilvl="0" w:tplc="8F42664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20FA7D9A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04A0C"/>
    <w:multiLevelType w:val="hybridMultilevel"/>
    <w:tmpl w:val="FAE6E0B2"/>
    <w:lvl w:ilvl="0" w:tplc="86D29F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7529A"/>
    <w:multiLevelType w:val="hybridMultilevel"/>
    <w:tmpl w:val="51942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B48D3"/>
    <w:multiLevelType w:val="hybridMultilevel"/>
    <w:tmpl w:val="2A405C0C"/>
    <w:lvl w:ilvl="0" w:tplc="DAB4E56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A2CBB26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F2232"/>
    <w:multiLevelType w:val="hybridMultilevel"/>
    <w:tmpl w:val="1B088760"/>
    <w:lvl w:ilvl="0" w:tplc="7EC269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CC"/>
    <w:rsid w:val="000014EC"/>
    <w:rsid w:val="000237B4"/>
    <w:rsid w:val="00032D51"/>
    <w:rsid w:val="00037EB3"/>
    <w:rsid w:val="000977E1"/>
    <w:rsid w:val="000E3EA5"/>
    <w:rsid w:val="000E680C"/>
    <w:rsid w:val="00133C67"/>
    <w:rsid w:val="00135A96"/>
    <w:rsid w:val="00162333"/>
    <w:rsid w:val="00181983"/>
    <w:rsid w:val="00185EB2"/>
    <w:rsid w:val="001A69C9"/>
    <w:rsid w:val="001B2D45"/>
    <w:rsid w:val="001B52CC"/>
    <w:rsid w:val="001B7523"/>
    <w:rsid w:val="00201880"/>
    <w:rsid w:val="00211E40"/>
    <w:rsid w:val="0021201A"/>
    <w:rsid w:val="00216A7C"/>
    <w:rsid w:val="00221EA4"/>
    <w:rsid w:val="0022795A"/>
    <w:rsid w:val="002477F8"/>
    <w:rsid w:val="0025676D"/>
    <w:rsid w:val="00297FB1"/>
    <w:rsid w:val="002D0317"/>
    <w:rsid w:val="002D2B10"/>
    <w:rsid w:val="002E3EB7"/>
    <w:rsid w:val="002F45BC"/>
    <w:rsid w:val="00345FF7"/>
    <w:rsid w:val="00355155"/>
    <w:rsid w:val="00361266"/>
    <w:rsid w:val="003810B5"/>
    <w:rsid w:val="003A3710"/>
    <w:rsid w:val="003B1FAF"/>
    <w:rsid w:val="003C103E"/>
    <w:rsid w:val="003C4779"/>
    <w:rsid w:val="003D3138"/>
    <w:rsid w:val="00400D93"/>
    <w:rsid w:val="004115E1"/>
    <w:rsid w:val="00413F5E"/>
    <w:rsid w:val="00422DBF"/>
    <w:rsid w:val="00424455"/>
    <w:rsid w:val="0047638C"/>
    <w:rsid w:val="00477E4B"/>
    <w:rsid w:val="004806F6"/>
    <w:rsid w:val="004809DC"/>
    <w:rsid w:val="004841CD"/>
    <w:rsid w:val="004A4613"/>
    <w:rsid w:val="004C3770"/>
    <w:rsid w:val="004D50DF"/>
    <w:rsid w:val="00511E79"/>
    <w:rsid w:val="00522202"/>
    <w:rsid w:val="005228BA"/>
    <w:rsid w:val="005274C7"/>
    <w:rsid w:val="0054537C"/>
    <w:rsid w:val="00587583"/>
    <w:rsid w:val="00594D00"/>
    <w:rsid w:val="00596050"/>
    <w:rsid w:val="00597DE1"/>
    <w:rsid w:val="005B7AE3"/>
    <w:rsid w:val="005D4B24"/>
    <w:rsid w:val="00604FA9"/>
    <w:rsid w:val="00615E2D"/>
    <w:rsid w:val="00640309"/>
    <w:rsid w:val="00651628"/>
    <w:rsid w:val="00655817"/>
    <w:rsid w:val="006630A7"/>
    <w:rsid w:val="006636FB"/>
    <w:rsid w:val="006742B1"/>
    <w:rsid w:val="00687861"/>
    <w:rsid w:val="006923A2"/>
    <w:rsid w:val="00694DF4"/>
    <w:rsid w:val="006E66C0"/>
    <w:rsid w:val="0072660D"/>
    <w:rsid w:val="00727E72"/>
    <w:rsid w:val="00734073"/>
    <w:rsid w:val="00745B55"/>
    <w:rsid w:val="007462DC"/>
    <w:rsid w:val="00746A9C"/>
    <w:rsid w:val="00784456"/>
    <w:rsid w:val="00790973"/>
    <w:rsid w:val="007B00EC"/>
    <w:rsid w:val="007B5151"/>
    <w:rsid w:val="007C0EBF"/>
    <w:rsid w:val="007C7533"/>
    <w:rsid w:val="007E695F"/>
    <w:rsid w:val="007F60E7"/>
    <w:rsid w:val="00827BC4"/>
    <w:rsid w:val="00840EBA"/>
    <w:rsid w:val="00843F51"/>
    <w:rsid w:val="0085376A"/>
    <w:rsid w:val="008A42DE"/>
    <w:rsid w:val="008B503E"/>
    <w:rsid w:val="008B5150"/>
    <w:rsid w:val="008B77F5"/>
    <w:rsid w:val="008C0434"/>
    <w:rsid w:val="008C0760"/>
    <w:rsid w:val="008D30DE"/>
    <w:rsid w:val="008F3BB2"/>
    <w:rsid w:val="00907371"/>
    <w:rsid w:val="00975E54"/>
    <w:rsid w:val="00990606"/>
    <w:rsid w:val="0099674E"/>
    <w:rsid w:val="009B6708"/>
    <w:rsid w:val="009E0F2C"/>
    <w:rsid w:val="009E5BB4"/>
    <w:rsid w:val="009F0B94"/>
    <w:rsid w:val="00A011C0"/>
    <w:rsid w:val="00A15CFF"/>
    <w:rsid w:val="00A26837"/>
    <w:rsid w:val="00A343A2"/>
    <w:rsid w:val="00A435A3"/>
    <w:rsid w:val="00A578A3"/>
    <w:rsid w:val="00A705F5"/>
    <w:rsid w:val="00A924ED"/>
    <w:rsid w:val="00A92F6C"/>
    <w:rsid w:val="00A975D2"/>
    <w:rsid w:val="00B13925"/>
    <w:rsid w:val="00B1579E"/>
    <w:rsid w:val="00B22EAA"/>
    <w:rsid w:val="00B5468C"/>
    <w:rsid w:val="00B71083"/>
    <w:rsid w:val="00B74EB2"/>
    <w:rsid w:val="00BD0EE9"/>
    <w:rsid w:val="00BE4A01"/>
    <w:rsid w:val="00BF1625"/>
    <w:rsid w:val="00C03DA6"/>
    <w:rsid w:val="00C060D2"/>
    <w:rsid w:val="00C14604"/>
    <w:rsid w:val="00C45457"/>
    <w:rsid w:val="00C46F3E"/>
    <w:rsid w:val="00CA0380"/>
    <w:rsid w:val="00CA2B42"/>
    <w:rsid w:val="00CA57D2"/>
    <w:rsid w:val="00CB6D3C"/>
    <w:rsid w:val="00CC0115"/>
    <w:rsid w:val="00CF1D5E"/>
    <w:rsid w:val="00D33C64"/>
    <w:rsid w:val="00D3689E"/>
    <w:rsid w:val="00D56A4B"/>
    <w:rsid w:val="00D9290D"/>
    <w:rsid w:val="00DB5C93"/>
    <w:rsid w:val="00DC4C63"/>
    <w:rsid w:val="00DD7397"/>
    <w:rsid w:val="00DE2866"/>
    <w:rsid w:val="00E115AD"/>
    <w:rsid w:val="00E14357"/>
    <w:rsid w:val="00E35749"/>
    <w:rsid w:val="00E35F68"/>
    <w:rsid w:val="00E43E86"/>
    <w:rsid w:val="00E6506F"/>
    <w:rsid w:val="00E84672"/>
    <w:rsid w:val="00E950E8"/>
    <w:rsid w:val="00EA63DA"/>
    <w:rsid w:val="00EC28D7"/>
    <w:rsid w:val="00ED6A5B"/>
    <w:rsid w:val="00EF56F4"/>
    <w:rsid w:val="00F03B07"/>
    <w:rsid w:val="00F555F2"/>
    <w:rsid w:val="00F73A62"/>
    <w:rsid w:val="00F8672F"/>
    <w:rsid w:val="00F9038E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7A6EA0"/>
  <w15:docId w15:val="{A64E97C9-04BA-4DFF-B754-8CD1F49B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77F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37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spacing w:line="259" w:lineRule="auto"/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D7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1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Górny</dc:creator>
  <cp:lastModifiedBy>Anna</cp:lastModifiedBy>
  <cp:revision>2</cp:revision>
  <cp:lastPrinted>2020-01-28T12:19:00Z</cp:lastPrinted>
  <dcterms:created xsi:type="dcterms:W3CDTF">2020-01-30T14:16:00Z</dcterms:created>
  <dcterms:modified xsi:type="dcterms:W3CDTF">2020-01-30T14:16:00Z</dcterms:modified>
</cp:coreProperties>
</file>